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635F" w:rsidRPr="00C30B4B" w:rsidRDefault="00FB635F" w:rsidP="00FB635F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30B4B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B635F" w:rsidRPr="00C30B4B" w:rsidTr="00BB7890">
        <w:trPr>
          <w:trHeight w:val="457"/>
        </w:trPr>
        <w:tc>
          <w:tcPr>
            <w:tcW w:w="8296" w:type="dxa"/>
            <w:shd w:val="clear" w:color="auto" w:fill="auto"/>
          </w:tcPr>
          <w:p w:rsidR="00FB635F" w:rsidRPr="00C30B4B" w:rsidRDefault="00FB635F" w:rsidP="00BB7890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30B4B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FB635F" w:rsidRPr="00C30B4B" w:rsidRDefault="00FB635F" w:rsidP="00BB7890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30B4B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FB635F" w:rsidRPr="00C30B4B" w:rsidRDefault="00FB635F" w:rsidP="00BB7890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FB635F" w:rsidRPr="00C30B4B" w:rsidRDefault="00FB635F" w:rsidP="00FB635F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B635F" w:rsidRPr="00C30B4B" w:rsidTr="00BB7890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FB635F" w:rsidRPr="00C30B4B" w:rsidRDefault="00FB635F" w:rsidP="00D036D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התקשרות בפטור ממכרז על יסוד תנאי תקנה   3 (29) </w:t>
            </w:r>
            <w:proofErr w:type="spellStart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התקשרות עם חברת "אורד" לקבלת שירות של אחזקה שוטפת </w:t>
            </w:r>
            <w:proofErr w:type="spellStart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למע</w:t>
            </w:r>
            <w:proofErr w:type="spellEnd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' גילוי וכיבוי אש של בניין </w:t>
            </w:r>
            <w:proofErr w:type="spellStart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המינסטריון</w:t>
            </w:r>
            <w:proofErr w:type="spellEnd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עבור שנ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ים </w:t>
            </w:r>
            <w:r w:rsidR="00D036D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2023-2025</w:t>
            </w:r>
          </w:p>
          <w:p w:rsidR="00FB635F" w:rsidRPr="00C30B4B" w:rsidRDefault="00FB635F" w:rsidP="00BB7890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B635F" w:rsidRPr="00C30B4B" w:rsidTr="00BB7890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יחידה פונה</w:t>
            </w:r>
          </w:p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C30B4B">
              <w:rPr>
                <w:rFonts w:ascii="Narkisim" w:hAnsi="Narkisim" w:cs="Narkisim"/>
                <w:rtl/>
              </w:rPr>
              <w:t>נב"מ</w:t>
            </w:r>
            <w:proofErr w:type="spellEnd"/>
          </w:p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אילן סבג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תאריך פניה</w:t>
            </w:r>
          </w:p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24/4/2023 </w:t>
            </w:r>
          </w:p>
        </w:tc>
      </w:tr>
      <w:tr w:rsidR="00FB635F" w:rsidRPr="00C30B4B" w:rsidTr="00BB7890">
        <w:trPr>
          <w:trHeight w:val="593"/>
        </w:trPr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סיווג הבקשה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[ ] מכרז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0B4B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[</w:t>
            </w:r>
            <w:r w:rsidRPr="00C30B4B">
              <w:rPr>
                <w:rFonts w:ascii="Narkisim" w:hAnsi="Narkisim" w:cs="Narkisim"/>
              </w:rPr>
              <w:t>X</w:t>
            </w:r>
            <w:r w:rsidRPr="00C30B4B">
              <w:rPr>
                <w:rFonts w:ascii="Narkisim" w:hAnsi="Narkisim" w:cs="Narkisim"/>
                <w:rtl/>
              </w:rPr>
              <w:t>] 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  </w:t>
            </w:r>
          </w:p>
        </w:tc>
      </w:tr>
      <w:tr w:rsidR="00FB635F" w:rsidRPr="00C30B4B" w:rsidTr="00BB7890"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אורד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מספר ספק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0B4B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C30B4B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C30B4B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B635F" w:rsidRPr="00C30B4B" w:rsidTr="00BB7890"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שווי התקשרות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0B4B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FB635F" w:rsidRDefault="002B69EB" w:rsidP="002B69E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שווי ההתקשרות למשך שנתיים: 180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כולל מע"מ</w:t>
            </w:r>
            <w:r w:rsidR="003825E9">
              <w:rPr>
                <w:rFonts w:ascii="Narkisim" w:hAnsi="Narkisim" w:cs="Narkisim" w:hint="cs"/>
                <w:b/>
                <w:bCs/>
                <w:rtl/>
              </w:rPr>
              <w:t xml:space="preserve"> ₪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לפי הפירוט הבא: </w:t>
            </w:r>
            <w:r w:rsidR="003825E9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57,432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₪ כולל מע"מ </w:t>
            </w:r>
            <w:r w:rsidR="003825E9">
              <w:rPr>
                <w:rFonts w:ascii="Narkisim" w:hAnsi="Narkisim" w:cs="Narkisim" w:hint="cs"/>
                <w:b/>
                <w:bCs/>
                <w:rtl/>
              </w:rPr>
              <w:t>חוזה אחזקה לשנה + 32,568 ₪ "בנק חלפים"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לשנה</w:t>
            </w:r>
            <w:r w:rsidR="003825E9">
              <w:rPr>
                <w:rFonts w:ascii="Narkisim" w:hAnsi="Narkisim" w:cs="Narkisim" w:hint="cs"/>
                <w:b/>
                <w:bCs/>
                <w:rtl/>
              </w:rPr>
              <w:t xml:space="preserve">. </w:t>
            </w:r>
          </w:p>
          <w:p w:rsidR="003825E9" w:rsidRPr="00C30B4B" w:rsidRDefault="003825E9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שווי אופציות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30B4B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B635F" w:rsidRPr="00C30B4B" w:rsidTr="00BB7890">
        <w:trPr>
          <w:trHeight w:val="359"/>
        </w:trPr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B635F" w:rsidRPr="00C30B4B" w:rsidTr="00BB7890"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תקופת התקשרות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1/6/2023</w:t>
            </w:r>
          </w:p>
        </w:tc>
        <w:tc>
          <w:tcPr>
            <w:tcW w:w="2074" w:type="dxa"/>
          </w:tcPr>
          <w:p w:rsidR="00FB635F" w:rsidRPr="00C30B4B" w:rsidRDefault="00FB635F" w:rsidP="00FB6B3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31/5/202</w:t>
            </w:r>
            <w:r w:rsidR="00FB6B33">
              <w:rPr>
                <w:rFonts w:ascii="Narkisim" w:hAnsi="Narkisim" w:cs="Narkisim" w:hint="cs"/>
                <w:rtl/>
              </w:rPr>
              <w:t>5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B635F" w:rsidRPr="00C30B4B" w:rsidTr="00BB7890">
        <w:tc>
          <w:tcPr>
            <w:tcW w:w="2074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B635F" w:rsidRPr="00C30B4B" w:rsidRDefault="00FB635F" w:rsidP="00FB635F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FB635F" w:rsidRPr="00C30B4B" w:rsidTr="00BB7890">
        <w:tc>
          <w:tcPr>
            <w:tcW w:w="8296" w:type="dxa"/>
            <w:gridSpan w:val="5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FB635F" w:rsidRPr="00C30B4B" w:rsidTr="00BB7890">
        <w:tc>
          <w:tcPr>
            <w:tcW w:w="1492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FB635F" w:rsidRPr="00C30B4B" w:rsidTr="00BB7890">
        <w:tc>
          <w:tcPr>
            <w:tcW w:w="1492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1/6/2019</w:t>
            </w:r>
          </w:p>
        </w:tc>
        <w:tc>
          <w:tcPr>
            <w:tcW w:w="1417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1/6/2021</w:t>
            </w:r>
          </w:p>
        </w:tc>
        <w:tc>
          <w:tcPr>
            <w:tcW w:w="1701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160 </w:t>
            </w:r>
            <w:proofErr w:type="spellStart"/>
            <w:r w:rsidRPr="00C30B4B">
              <w:rPr>
                <w:rFonts w:ascii="Narkisim" w:hAnsi="Narkisim" w:cs="Narkisim"/>
                <w:rtl/>
              </w:rPr>
              <w:t>אלש"ח</w:t>
            </w:r>
            <w:proofErr w:type="spellEnd"/>
            <w:r w:rsidRPr="00C30B4B">
              <w:rPr>
                <w:rFonts w:ascii="Narkisim" w:hAnsi="Narkisim" w:cs="Narkisim"/>
                <w:rtl/>
              </w:rPr>
              <w:t xml:space="preserve"> (80 </w:t>
            </w:r>
            <w:proofErr w:type="spellStart"/>
            <w:r w:rsidRPr="00C30B4B">
              <w:rPr>
                <w:rFonts w:ascii="Narkisim" w:hAnsi="Narkisim" w:cs="Narkisim"/>
                <w:rtl/>
              </w:rPr>
              <w:t>אלש"ח</w:t>
            </w:r>
            <w:proofErr w:type="spellEnd"/>
            <w:r w:rsidRPr="00C30B4B">
              <w:rPr>
                <w:rFonts w:ascii="Narkisim" w:hAnsi="Narkisim" w:cs="Narkisim"/>
                <w:rtl/>
              </w:rPr>
              <w:t xml:space="preserve"> שנתי) </w:t>
            </w:r>
          </w:p>
        </w:tc>
        <w:tc>
          <w:tcPr>
            <w:tcW w:w="2026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27/12/2018</w:t>
            </w:r>
          </w:p>
        </w:tc>
      </w:tr>
      <w:tr w:rsidR="00FB635F" w:rsidRPr="00C30B4B" w:rsidTr="00BB7890">
        <w:tc>
          <w:tcPr>
            <w:tcW w:w="1492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1/6/2021 </w:t>
            </w:r>
          </w:p>
        </w:tc>
        <w:tc>
          <w:tcPr>
            <w:tcW w:w="1417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31/5/2023</w:t>
            </w:r>
          </w:p>
        </w:tc>
        <w:tc>
          <w:tcPr>
            <w:tcW w:w="1701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160 </w:t>
            </w:r>
            <w:proofErr w:type="spellStart"/>
            <w:r w:rsidRPr="00C30B4B">
              <w:rPr>
                <w:rFonts w:ascii="Narkisim" w:hAnsi="Narkisim" w:cs="Narkisim"/>
                <w:rtl/>
              </w:rPr>
              <w:t>אלש"ח</w:t>
            </w:r>
            <w:proofErr w:type="spellEnd"/>
            <w:r w:rsidRPr="00C30B4B">
              <w:rPr>
                <w:rFonts w:ascii="Narkisim" w:hAnsi="Narkisim" w:cs="Narkisim"/>
                <w:rtl/>
              </w:rPr>
              <w:t xml:space="preserve"> (80 </w:t>
            </w:r>
            <w:proofErr w:type="spellStart"/>
            <w:r w:rsidRPr="00C30B4B">
              <w:rPr>
                <w:rFonts w:ascii="Narkisim" w:hAnsi="Narkisim" w:cs="Narkisim"/>
                <w:rtl/>
              </w:rPr>
              <w:t>אלש"ח</w:t>
            </w:r>
            <w:proofErr w:type="spellEnd"/>
            <w:r w:rsidRPr="00C30B4B">
              <w:rPr>
                <w:rFonts w:ascii="Narkisim" w:hAnsi="Narkisim" w:cs="Narkisim"/>
                <w:rtl/>
              </w:rPr>
              <w:t xml:space="preserve"> שנתי)</w:t>
            </w:r>
          </w:p>
        </w:tc>
        <w:tc>
          <w:tcPr>
            <w:tcW w:w="2026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19/11/2021</w:t>
            </w:r>
          </w:p>
        </w:tc>
      </w:tr>
      <w:tr w:rsidR="00FB635F" w:rsidRPr="00C30B4B" w:rsidTr="00BB7890">
        <w:tc>
          <w:tcPr>
            <w:tcW w:w="1492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B635F" w:rsidRPr="00C30B4B" w:rsidRDefault="00FB635F" w:rsidP="00FB635F">
      <w:pPr>
        <w:rPr>
          <w:rFonts w:ascii="Narkisim" w:hAnsi="Narkisim" w:cs="Narkisim"/>
          <w:sz w:val="18"/>
          <w:szCs w:val="18"/>
          <w:rtl/>
        </w:rPr>
      </w:pPr>
      <w:r w:rsidRPr="00C30B4B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B635F" w:rsidRPr="00C30B4B" w:rsidTr="00BB7890">
        <w:tc>
          <w:tcPr>
            <w:tcW w:w="8296" w:type="dxa"/>
            <w:gridSpan w:val="2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0B4B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B635F" w:rsidRPr="00C30B4B" w:rsidTr="00BB7890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C30B4B">
              <w:rPr>
                <w:rFonts w:ascii="Narkisim" w:hAnsi="Narkisim" w:cs="Narkisim"/>
              </w:rPr>
              <w:t>RFI</w:t>
            </w:r>
            <w:r w:rsidRPr="00C30B4B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FB635F" w:rsidRPr="00FB635F" w:rsidRDefault="00FB635F" w:rsidP="00BB7890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ascii="Narkisim" w:hAnsi="Narkisim" w:cs="Narkisim"/>
              </w:rPr>
            </w:pPr>
            <w:r w:rsidRPr="00FB635F">
              <w:rPr>
                <w:rFonts w:ascii="Narkisim" w:hAnsi="Narkisim" w:cs="Narkisim"/>
                <w:rtl/>
              </w:rPr>
              <w:t>בבניין ההנהלה מותקנת מערכת לגילוי וכיבוי אש.</w:t>
            </w:r>
          </w:p>
          <w:p w:rsidR="00FB635F" w:rsidRPr="00FB635F" w:rsidRDefault="00FB635F" w:rsidP="00BB7890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ascii="Narkisim" w:hAnsi="Narkisim" w:cs="Narkisim"/>
              </w:rPr>
            </w:pPr>
            <w:r w:rsidRPr="00FB635F">
              <w:rPr>
                <w:rFonts w:ascii="Narkisim" w:hAnsi="Narkisim" w:cs="Narkisim"/>
                <w:rtl/>
              </w:rPr>
              <w:t xml:space="preserve">המערכת הנה מתוצרת חב' </w:t>
            </w:r>
            <w:r w:rsidRPr="00FB635F">
              <w:rPr>
                <w:rFonts w:ascii="Narkisim" w:hAnsi="Narkisim" w:cs="Narkisim"/>
              </w:rPr>
              <w:t>SIEMENS</w:t>
            </w:r>
            <w:r w:rsidRPr="00FB635F">
              <w:rPr>
                <w:rFonts w:ascii="Narkisim" w:hAnsi="Narkisim" w:cs="Narkisim"/>
                <w:rtl/>
              </w:rPr>
              <w:t>.  הנציגה הבלעדית של החברה הגרמנית בארץ הינה חב' אורד.</w:t>
            </w:r>
          </w:p>
          <w:p w:rsidR="00FB635F" w:rsidRPr="00FB635F" w:rsidRDefault="00FB635F" w:rsidP="00FB635F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ascii="Narkisim" w:hAnsi="Narkisim" w:cs="Narkisim"/>
              </w:rPr>
            </w:pPr>
            <w:r w:rsidRPr="00FB635F">
              <w:rPr>
                <w:rFonts w:ascii="Narkisim" w:hAnsi="Narkisim" w:cs="Narkisim"/>
                <w:rtl/>
              </w:rPr>
              <w:lastRenderedPageBreak/>
              <w:t>חב' אורד הינה היחידה אשר יכולה לספק חלקי חילוף ומורשית ע"י היצרן לבצע שינויי</w:t>
            </w:r>
            <w:r w:rsidR="002B69EB">
              <w:rPr>
                <w:rFonts w:ascii="Narkisim" w:hAnsi="Narkisim" w:cs="Narkisim" w:hint="cs"/>
                <w:rtl/>
              </w:rPr>
              <w:t>ם</w:t>
            </w:r>
            <w:r w:rsidRPr="00FB635F">
              <w:rPr>
                <w:rFonts w:ascii="Narkisim" w:hAnsi="Narkisim" w:cs="Narkisim"/>
                <w:rtl/>
              </w:rPr>
              <w:t xml:space="preserve"> בתוכנת המערכת, באופן ההו</w:t>
            </w:r>
            <w:r w:rsidRPr="00FB635F">
              <w:rPr>
                <w:rFonts w:ascii="Narkisim" w:hAnsi="Narkisim" w:cs="Narkisim" w:hint="cs"/>
                <w:rtl/>
              </w:rPr>
              <w:t xml:space="preserve">פך </w:t>
            </w:r>
            <w:r w:rsidRPr="00FB635F">
              <w:rPr>
                <w:rFonts w:ascii="Narkisim" w:hAnsi="Narkisim" w:cs="Narkisim"/>
                <w:rtl/>
              </w:rPr>
              <w:t xml:space="preserve"> אותה ל"ספק יחיד" בנסיבות העניין. </w:t>
            </w:r>
          </w:p>
          <w:p w:rsidR="00FB635F" w:rsidRPr="00FB635F" w:rsidRDefault="00FB635F" w:rsidP="002B69EB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ascii="Narkisim" w:hAnsi="Narkisim" w:cs="Narkisim"/>
              </w:rPr>
            </w:pPr>
            <w:r w:rsidRPr="00FB635F">
              <w:rPr>
                <w:rFonts w:ascii="Narkisim" w:hAnsi="Narkisim" w:cs="Narkisim"/>
                <w:rtl/>
              </w:rPr>
              <w:t>חוזה שירות לאחזקה שנתית (ד</w:t>
            </w:r>
            <w:r w:rsidR="002B69EB">
              <w:rPr>
                <w:rFonts w:ascii="Narkisim" w:hAnsi="Narkisim" w:cs="Narkisim" w:hint="cs"/>
                <w:rtl/>
              </w:rPr>
              <w:t>מי שירות</w:t>
            </w:r>
            <w:r w:rsidRPr="00FB635F">
              <w:rPr>
                <w:rFonts w:ascii="Narkisim" w:hAnsi="Narkisim" w:cs="Narkisim"/>
                <w:rtl/>
              </w:rPr>
              <w:t>) של המערכת ה</w:t>
            </w:r>
            <w:r w:rsidR="003825E9">
              <w:rPr>
                <w:rFonts w:ascii="Narkisim" w:hAnsi="Narkisim" w:cs="Narkisim" w:hint="cs"/>
                <w:rtl/>
              </w:rPr>
              <w:t>נ</w:t>
            </w:r>
            <w:r w:rsidR="002B69EB">
              <w:rPr>
                <w:rFonts w:ascii="Narkisim" w:hAnsi="Narkisim" w:cs="Narkisim" w:hint="cs"/>
                <w:rtl/>
              </w:rPr>
              <w:t>ו</w:t>
            </w:r>
            <w:r w:rsidR="003825E9">
              <w:rPr>
                <w:rFonts w:ascii="Narkisim" w:hAnsi="Narkisim" w:cs="Narkisim" w:hint="cs"/>
                <w:rtl/>
              </w:rPr>
              <w:t xml:space="preserve">  </w:t>
            </w:r>
            <w:r w:rsidR="003825E9">
              <w:rPr>
                <w:rFonts w:ascii="Narkisim" w:hAnsi="Narkisim" w:cs="Narkisim" w:hint="cs"/>
                <w:b/>
                <w:bCs/>
                <w:rtl/>
              </w:rPr>
              <w:t xml:space="preserve">57,432 ₪ כולל מע"מ </w:t>
            </w:r>
            <w:r w:rsidRPr="00FB635F">
              <w:rPr>
                <w:rFonts w:ascii="Narkisim" w:hAnsi="Narkisim" w:cs="Narkisim" w:hint="cs"/>
                <w:rtl/>
              </w:rPr>
              <w:t xml:space="preserve">בהתאם להצעת מחיר של החברה מיום </w:t>
            </w:r>
            <w:r w:rsidR="003825E9">
              <w:rPr>
                <w:rFonts w:ascii="Narkisim" w:hAnsi="Narkisim" w:cs="Narkisim" w:hint="cs"/>
                <w:rtl/>
              </w:rPr>
              <w:t xml:space="preserve">9/5/2023.   </w:t>
            </w:r>
          </w:p>
          <w:p w:rsidR="00FB635F" w:rsidRPr="00FB635F" w:rsidRDefault="00FB635F" w:rsidP="003825E9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ascii="Narkisim" w:hAnsi="Narkisim" w:cs="Narkisim"/>
              </w:rPr>
            </w:pPr>
            <w:r w:rsidRPr="00FB635F">
              <w:rPr>
                <w:rFonts w:ascii="Narkisim" w:hAnsi="Narkisim" w:cs="Narkisim" w:hint="cs"/>
                <w:rtl/>
              </w:rPr>
              <w:t xml:space="preserve">כמו כן מבקשת היחידה להוסיף לסכום המאושר מסגרת  בגובה של </w:t>
            </w:r>
            <w:r w:rsidR="003825E9">
              <w:rPr>
                <w:rFonts w:ascii="Narkisim" w:hAnsi="Narkisim" w:cs="Narkisim" w:hint="cs"/>
                <w:b/>
                <w:bCs/>
                <w:rtl/>
              </w:rPr>
              <w:t>32,568</w:t>
            </w:r>
            <w:r w:rsidRPr="00FB635F">
              <w:rPr>
                <w:rFonts w:ascii="Narkisim" w:hAnsi="Narkisim" w:cs="Narkisim" w:hint="cs"/>
                <w:rtl/>
              </w:rPr>
              <w:t xml:space="preserve"> </w:t>
            </w:r>
            <w:r w:rsidR="003825E9">
              <w:rPr>
                <w:rFonts w:ascii="Narkisim" w:hAnsi="Narkisim" w:cs="Narkisim" w:hint="cs"/>
                <w:rtl/>
              </w:rPr>
              <w:t xml:space="preserve"> </w:t>
            </w:r>
            <w:r w:rsidRPr="00FB635F">
              <w:rPr>
                <w:rFonts w:ascii="Narkisim" w:hAnsi="Narkisim" w:cs="Narkisim" w:hint="cs"/>
                <w:rtl/>
              </w:rPr>
              <w:t>₪ (כולל מע"מ) שישמשו כבנק עבור רכישת חלפים וחומ</w:t>
            </w:r>
            <w:r>
              <w:rPr>
                <w:rFonts w:ascii="Narkisim" w:hAnsi="Narkisim" w:cs="Narkisim" w:hint="cs"/>
                <w:rtl/>
              </w:rPr>
              <w:t xml:space="preserve">רים </w:t>
            </w:r>
            <w:r w:rsidRPr="00FB635F">
              <w:rPr>
                <w:rFonts w:ascii="Narkisim" w:hAnsi="Narkisim" w:cs="Narkisim" w:hint="cs"/>
                <w:rtl/>
              </w:rPr>
              <w:t xml:space="preserve"> במקרה הצורך. </w:t>
            </w:r>
          </w:p>
          <w:p w:rsidR="00FB635F" w:rsidRPr="00FB635F" w:rsidRDefault="00FB635F" w:rsidP="00FB635F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ascii="Narkisim" w:hAnsi="Narkisim" w:cs="Narkisim"/>
              </w:rPr>
            </w:pPr>
            <w:r w:rsidRPr="00FB635F">
              <w:rPr>
                <w:rFonts w:ascii="Narkisim" w:hAnsi="Narkisim" w:cs="Narkisim" w:hint="cs"/>
                <w:rtl/>
              </w:rPr>
              <w:t xml:space="preserve">סה"כ שווי ההתקשרות המבוקשת </w:t>
            </w:r>
            <w:r w:rsidR="003825E9" w:rsidRPr="003825E9">
              <w:rPr>
                <w:rFonts w:ascii="Narkisim" w:hAnsi="Narkisim" w:cs="Narkisim" w:hint="cs"/>
                <w:b/>
                <w:bCs/>
                <w:rtl/>
              </w:rPr>
              <w:t>לשנה</w:t>
            </w:r>
            <w:r w:rsidR="003825E9">
              <w:rPr>
                <w:rFonts w:ascii="Narkisim" w:hAnsi="Narkisim" w:cs="Narkisim" w:hint="cs"/>
                <w:rtl/>
              </w:rPr>
              <w:t xml:space="preserve"> </w:t>
            </w:r>
            <w:r w:rsidRPr="00FB635F">
              <w:rPr>
                <w:rFonts w:ascii="Narkisim" w:hAnsi="Narkisim" w:cs="Narkisim" w:hint="cs"/>
                <w:rtl/>
              </w:rPr>
              <w:t xml:space="preserve">הנו: 90,000 ₪ כולל מע"מ. </w:t>
            </w:r>
          </w:p>
          <w:p w:rsidR="00FB635F" w:rsidRPr="00C30B4B" w:rsidRDefault="00FB635F" w:rsidP="00BB7890">
            <w:pPr>
              <w:spacing w:after="0" w:line="360" w:lineRule="auto"/>
              <w:jc w:val="both"/>
              <w:rPr>
                <w:rFonts w:ascii="Narkisim" w:hAnsi="Narkisim" w:cs="Narkisim"/>
                <w:rtl/>
              </w:rPr>
            </w:pPr>
          </w:p>
          <w:p w:rsidR="00FB635F" w:rsidRPr="00C30B4B" w:rsidRDefault="00FB635F" w:rsidP="00BB7890">
            <w:pPr>
              <w:spacing w:after="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FB635F" w:rsidRPr="00C30B4B" w:rsidTr="00BB7890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 xml:space="preserve">שירות אחזקה ותיקונים מערכת גילוי וכיבוי אש </w:t>
            </w:r>
            <w:r w:rsidR="003825E9">
              <w:rPr>
                <w:rFonts w:ascii="Narkisim" w:hAnsi="Narkisim" w:cs="Narkisim" w:hint="cs"/>
                <w:rtl/>
              </w:rPr>
              <w:t xml:space="preserve"> למשך שנתיים </w:t>
            </w:r>
          </w:p>
        </w:tc>
      </w:tr>
      <w:tr w:rsidR="00FB635F" w:rsidRPr="00C30B4B" w:rsidTr="00BB7890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עילת הפטור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FB635F" w:rsidRPr="00C30B4B" w:rsidRDefault="00FB635F" w:rsidP="00BB7890">
            <w:pPr>
              <w:spacing w:line="360" w:lineRule="auto"/>
              <w:rPr>
                <w:rFonts w:ascii="Narkisim" w:hAnsi="Narkisim" w:cs="Narkisim"/>
              </w:rPr>
            </w:pPr>
            <w:r w:rsidRPr="00C30B4B">
              <w:rPr>
                <w:rFonts w:ascii="Narkisim" w:hAnsi="Narkisim" w:cs="Narkisim"/>
                <w:rtl/>
              </w:rPr>
              <w:t xml:space="preserve">3 (29) </w:t>
            </w:r>
            <w:proofErr w:type="spellStart"/>
            <w:r w:rsidRPr="00C30B4B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C30B4B">
              <w:rPr>
                <w:rFonts w:ascii="Narkisim" w:hAnsi="Narkisim" w:cs="Narkisim"/>
                <w:rtl/>
              </w:rPr>
              <w:t xml:space="preserve"> </w:t>
            </w:r>
          </w:p>
          <w:p w:rsidR="00FB635F" w:rsidRPr="00C30B4B" w:rsidRDefault="00FB635F" w:rsidP="00BB7890">
            <w:pPr>
              <w:pStyle w:val="ListParagraph"/>
              <w:bidi/>
              <w:spacing w:after="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FB635F" w:rsidRPr="00C30B4B" w:rsidRDefault="00FB635F" w:rsidP="00FB635F">
      <w:pPr>
        <w:rPr>
          <w:rFonts w:ascii="Narkisim" w:hAnsi="Narkisim" w:cs="Narkisim"/>
        </w:rPr>
      </w:pPr>
      <w:r w:rsidRPr="00C30B4B">
        <w:rPr>
          <w:rFonts w:ascii="Narkisim" w:hAnsi="Narkisim" w:cs="Narkisim"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B635F" w:rsidRPr="00C30B4B" w:rsidTr="00BB7890">
        <w:tc>
          <w:tcPr>
            <w:tcW w:w="8296" w:type="dxa"/>
            <w:gridSpan w:val="2"/>
            <w:shd w:val="clear" w:color="auto" w:fill="D9D9D9" w:themeFill="background1" w:themeFillShade="D9"/>
          </w:tcPr>
          <w:p w:rsidR="00FB635F" w:rsidRPr="00C30B4B" w:rsidRDefault="00FB635F" w:rsidP="002B69E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פרוטוקול דיון מיום 1</w:t>
            </w:r>
            <w:r w:rsidR="002B69E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0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/5/2023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B635F" w:rsidRPr="00C30B4B" w:rsidTr="00BB789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מר אילן סבג – מנהל תחום הנדסת מערכות אלקטרו-מכניות </w:t>
            </w:r>
          </w:p>
        </w:tc>
      </w:tr>
      <w:tr w:rsidR="00FB635F" w:rsidRPr="00C30B4B" w:rsidTr="00BB789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FB635F" w:rsidRPr="00C30B4B" w:rsidRDefault="00FB635F" w:rsidP="00EC0E1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לפרוטוקול מצ"ב חוות דעת מקצועית חתומה ע"י   מר אילן סבג. המסמכים מפורטים דיים,  ולא מצאנו לנכון  להוסיף על האמור בהם.</w:t>
            </w:r>
            <w:r w:rsidR="002B69EB">
              <w:rPr>
                <w:rFonts w:ascii="Narkisim" w:hAnsi="Narkisim" w:cs="Narkisim" w:hint="cs"/>
                <w:color w:val="000000" w:themeColor="text1"/>
                <w:rtl/>
              </w:rPr>
              <w:t xml:space="preserve">  במהלך הדיון נבחנה האפשרות של רכישת מערכת חדשה שתאפשר </w:t>
            </w:r>
            <w:proofErr w:type="spellStart"/>
            <w:r w:rsidR="002B69EB">
              <w:rPr>
                <w:rFonts w:ascii="Narkisim" w:hAnsi="Narkisim" w:cs="Narkisim" w:hint="cs"/>
                <w:color w:val="000000" w:themeColor="text1"/>
                <w:rtl/>
              </w:rPr>
              <w:t>תיחור</w:t>
            </w:r>
            <w:proofErr w:type="spellEnd"/>
            <w:r w:rsidR="002B69EB">
              <w:rPr>
                <w:rFonts w:ascii="Narkisim" w:hAnsi="Narkisim" w:cs="Narkisim" w:hint="cs"/>
                <w:color w:val="000000" w:themeColor="text1"/>
                <w:rtl/>
              </w:rPr>
              <w:t xml:space="preserve"> של שירותי התחזוקה. לאור הערכת הגורם המקצועי כי עלות מערכת שכזו צפויה לעמוד על כ-400 </w:t>
            </w:r>
            <w:proofErr w:type="spellStart"/>
            <w:r w:rsidR="002B69EB">
              <w:rPr>
                <w:rFonts w:ascii="Narkisim" w:hAnsi="Narkisim" w:cs="Narkisim" w:hint="cs"/>
                <w:color w:val="000000" w:themeColor="text1"/>
                <w:rtl/>
              </w:rPr>
              <w:t>אל</w:t>
            </w:r>
            <w:r w:rsidR="00EC0E16">
              <w:rPr>
                <w:rFonts w:ascii="Narkisim" w:hAnsi="Narkisim" w:cs="Narkisim" w:hint="cs"/>
                <w:color w:val="000000" w:themeColor="text1"/>
                <w:rtl/>
              </w:rPr>
              <w:t>ש</w:t>
            </w:r>
            <w:r w:rsidR="002B69EB">
              <w:rPr>
                <w:rFonts w:ascii="Narkisim" w:hAnsi="Narkisim" w:cs="Narkisim" w:hint="cs"/>
                <w:color w:val="000000" w:themeColor="text1"/>
                <w:rtl/>
              </w:rPr>
              <w:t>"ח</w:t>
            </w:r>
            <w:proofErr w:type="spellEnd"/>
            <w:r w:rsidR="002B69EB">
              <w:rPr>
                <w:rFonts w:ascii="Narkisim" w:hAnsi="Narkisim" w:cs="Narkisim" w:hint="cs"/>
                <w:color w:val="000000" w:themeColor="text1"/>
                <w:rtl/>
              </w:rPr>
              <w:t xml:space="preserve"> ועלויות התחזוקה לא יפתחו באופן משמעותי -  </w:t>
            </w:r>
            <w:r w:rsidR="00EC0E16">
              <w:rPr>
                <w:rFonts w:ascii="Narkisim" w:hAnsi="Narkisim" w:cs="Narkisim" w:hint="cs"/>
                <w:color w:val="000000" w:themeColor="text1"/>
                <w:rtl/>
              </w:rPr>
              <w:t xml:space="preserve">הרי שהועדה סבורה כי חלופה זו הנה נחותה ביחס למצב הקיים. </w:t>
            </w:r>
          </w:p>
        </w:tc>
      </w:tr>
    </w:tbl>
    <w:p w:rsidR="00FB635F" w:rsidRPr="00C30B4B" w:rsidRDefault="00FB635F" w:rsidP="00FB635F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B635F" w:rsidRPr="00C30B4B" w:rsidTr="00BB7890">
        <w:tc>
          <w:tcPr>
            <w:tcW w:w="8296" w:type="dxa"/>
            <w:gridSpan w:val="6"/>
            <w:shd w:val="clear" w:color="auto" w:fill="D9D9D9" w:themeFill="background1" w:themeFillShade="D9"/>
          </w:tcPr>
          <w:p w:rsidR="00FB635F" w:rsidRPr="00C30B4B" w:rsidRDefault="00FB635F" w:rsidP="002B69E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החלטת הוועדה מיום </w:t>
            </w:r>
            <w:r w:rsidR="002B69E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10/5/2023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B635F" w:rsidRPr="00C30B4B" w:rsidTr="00BB7890"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C30B4B">
              <w:rPr>
                <w:rFonts w:ascii="Narkisim" w:hAnsi="Narkisim" w:cs="Narkisim"/>
                <w:color w:val="000000" w:themeColor="text1"/>
              </w:rPr>
              <w:t>X</w:t>
            </w:r>
            <w:r w:rsidRPr="00C30B4B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B635F" w:rsidRPr="00C30B4B" w:rsidRDefault="00FB635F" w:rsidP="002B69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  <w:r w:rsidR="002B69EB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/5/2023 </w:t>
            </w:r>
          </w:p>
        </w:tc>
      </w:tr>
      <w:tr w:rsidR="00FB635F" w:rsidRPr="00C30B4B" w:rsidTr="00BB789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בהתאם להנחיית ס/החשב בוועדה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אין צורך באישור ועדת חריגי</w:t>
            </w:r>
            <w:r w:rsidRPr="00C30B4B">
              <w:rPr>
                <w:rFonts w:ascii="Narkisim" w:hAnsi="Narkisim" w:cs="Narkisim"/>
                <w:color w:val="000000" w:themeColor="text1"/>
                <w:rtl/>
              </w:rPr>
              <w:t>ם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(שוטף)</w:t>
            </w: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. </w:t>
            </w:r>
          </w:p>
          <w:p w:rsidR="00FB635F" w:rsidRPr="00C30B4B" w:rsidRDefault="003825E9" w:rsidP="00D036DF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FB635F" w:rsidRPr="00C30B4B" w:rsidTr="00BB789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B635F" w:rsidRPr="00C30B4B" w:rsidTr="00BB7890"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C30B4B">
              <w:rPr>
                <w:rFonts w:ascii="Narkisim" w:hAnsi="Narkisim" w:cs="Narkisim"/>
                <w:color w:val="000000" w:themeColor="text1"/>
              </w:rPr>
              <w:t>X</w:t>
            </w:r>
            <w:r w:rsidRPr="00C30B4B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 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FB635F" w:rsidRPr="00C30B4B" w:rsidTr="00BB7890"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 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C30B4B">
              <w:rPr>
                <w:rFonts w:ascii="Narkisim" w:hAnsi="Narkisim" w:cs="Narkisim"/>
                <w:color w:val="000000" w:themeColor="text1"/>
              </w:rPr>
              <w:t>X</w:t>
            </w:r>
            <w:r w:rsidRPr="00C30B4B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לא </w:t>
            </w:r>
          </w:p>
        </w:tc>
      </w:tr>
      <w:tr w:rsidR="00FB635F" w:rsidRPr="00C30B4B" w:rsidTr="00BB7890"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C30B4B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 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[ ] ו. פטור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FB635F" w:rsidRPr="00C30B4B" w:rsidTr="00BB7890"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C30B4B">
              <w:rPr>
                <w:rFonts w:ascii="Narkisim" w:hAnsi="Narkisim" w:cs="Narkisim"/>
                <w:color w:val="000000" w:themeColor="text1"/>
                <w:rtl/>
              </w:rPr>
              <w:t>במנו"ף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3825E9">
            <w:pPr>
              <w:pStyle w:val="ListParagraph"/>
              <w:numPr>
                <w:ilvl w:val="0"/>
                <w:numId w:val="2"/>
              </w:numPr>
              <w:bidi/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 xml:space="preserve">הצעת מחיר של "אורד" מיום </w:t>
            </w:r>
            <w:r w:rsidR="003825E9">
              <w:rPr>
                <w:rFonts w:ascii="Narkisim" w:hAnsi="Narkisim" w:cs="Narkisim" w:hint="cs"/>
                <w:color w:val="000000" w:themeColor="text1"/>
                <w:rtl/>
              </w:rPr>
              <w:t xml:space="preserve">9/5/2023 </w:t>
            </w:r>
          </w:p>
          <w:p w:rsidR="00FB635F" w:rsidRPr="00C30B4B" w:rsidRDefault="00FB635F" w:rsidP="00BB7890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C30B4B">
              <w:rPr>
                <w:rFonts w:ascii="Narkisim" w:hAnsi="Narkisim" w:cs="Narkisim"/>
                <w:color w:val="000000" w:themeColor="text1"/>
                <w:rtl/>
              </w:rPr>
              <w:t>חוות דעת מקצועית עליה חתום מר אילן סבג</w:t>
            </w:r>
          </w:p>
          <w:p w:rsidR="00FB635F" w:rsidRPr="00C30B4B" w:rsidRDefault="00FB635F" w:rsidP="00BB7890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FB635F" w:rsidRPr="00C30B4B" w:rsidRDefault="00FB635F" w:rsidP="00FB635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C30B4B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FB635F" w:rsidRPr="00C30B4B" w:rsidRDefault="00FB635F" w:rsidP="00FB635F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  <w:r w:rsidRPr="00C30B4B">
        <w:rPr>
          <w:rFonts w:ascii="Narkisim" w:hAnsi="Narkisim" w:cs="Narkisim"/>
          <w:b/>
          <w:bCs/>
          <w:color w:val="000000" w:themeColor="text1"/>
          <w:rtl/>
        </w:rPr>
        <w:t xml:space="preserve"> </w:t>
      </w:r>
    </w:p>
    <w:p w:rsidR="00FB635F" w:rsidRPr="00C30B4B" w:rsidRDefault="00FB635F" w:rsidP="00FB635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B635F" w:rsidRDefault="002B69EB" w:rsidP="00DE7496">
      <w:pPr>
        <w:rPr>
          <w:rFonts w:ascii="Narkisim" w:hAnsi="Narkisim" w:cs="Narkisim" w:hint="cs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  <w:t>ח</w:t>
      </w:r>
      <w:r w:rsidR="00DE7496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תמה בזום </w:t>
      </w:r>
      <w:r w:rsidR="00DE7496"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 w:rsidR="00DE7496"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  <w:t xml:space="preserve">חתמה בזום </w:t>
      </w:r>
    </w:p>
    <w:p w:rsidR="00DE7496" w:rsidRPr="00C30B4B" w:rsidRDefault="00DE7496" w:rsidP="00DE7496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10/5/2023</w:t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  <w:t xml:space="preserve">10/5/2023 </w:t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  <w:t xml:space="preserve">10/5/2023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B635F" w:rsidRPr="00C30B4B" w:rsidTr="00BB7890">
        <w:tc>
          <w:tcPr>
            <w:tcW w:w="1893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FB635F" w:rsidRPr="00C30B4B" w:rsidTr="00BB7890">
        <w:tc>
          <w:tcPr>
            <w:tcW w:w="1893" w:type="dxa"/>
            <w:tcBorders>
              <w:top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חנאן טוחי , עו"ד</w:t>
            </w:r>
          </w:p>
        </w:tc>
        <w:tc>
          <w:tcPr>
            <w:tcW w:w="284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B635F" w:rsidRPr="00C30B4B" w:rsidRDefault="00FB635F" w:rsidP="00FB635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  <w:r w:rsidRPr="00C30B4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FB635F" w:rsidRPr="00C30B4B" w:rsidTr="00BB7890">
        <w:tc>
          <w:tcPr>
            <w:tcW w:w="189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FB635F" w:rsidRPr="00C30B4B" w:rsidTr="00BB7890">
        <w:tc>
          <w:tcPr>
            <w:tcW w:w="189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 יו"ר הוועדה</w:t>
            </w: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FB635F" w:rsidRPr="00C30B4B" w:rsidRDefault="003340B5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ס/</w:t>
            </w:r>
            <w:bookmarkStart w:id="0" w:name="_GoBack"/>
            <w:bookmarkEnd w:id="0"/>
            <w:r w:rsidR="00FB635F" w:rsidRPr="00C30B4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FB635F" w:rsidRPr="00C30B4B" w:rsidTr="00BB7890">
        <w:trPr>
          <w:trHeight w:val="60"/>
        </w:trPr>
        <w:tc>
          <w:tcPr>
            <w:tcW w:w="189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FB635F" w:rsidRPr="00C30B4B" w:rsidRDefault="00FB635F" w:rsidP="00FB635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Pr="00C30B4B" w:rsidRDefault="00FB635F" w:rsidP="00FB635F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r w:rsidRPr="00C30B4B">
        <w:rPr>
          <w:rFonts w:ascii="Narkisim" w:hAnsi="Narkisim" w:cs="Narkisim"/>
          <w:b/>
          <w:bCs/>
          <w:sz w:val="30"/>
          <w:szCs w:val="30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B635F" w:rsidRPr="00C30B4B" w:rsidTr="00BB7890">
        <w:tc>
          <w:tcPr>
            <w:tcW w:w="8296" w:type="dxa"/>
            <w:gridSpan w:val="6"/>
            <w:shd w:val="clear" w:color="auto" w:fill="D9D9D9" w:themeFill="background1" w:themeFillShade="D9"/>
          </w:tcPr>
          <w:p w:rsidR="00FB635F" w:rsidRPr="00C30B4B" w:rsidRDefault="00FB635F" w:rsidP="00D4257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החלטת ועדת הפטור המשרדית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</w:t>
            </w:r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התקשרות בפטור ממכרז על יסוד תנאי תקנה   3 (29) </w:t>
            </w:r>
            <w:proofErr w:type="spellStart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התקשרות עם חברת "אורד" לקבלת שירות של אחזקה שוטפת </w:t>
            </w:r>
            <w:proofErr w:type="spellStart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למע</w:t>
            </w:r>
            <w:proofErr w:type="spellEnd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' גילוי וכיבוי אש של בניין </w:t>
            </w:r>
            <w:proofErr w:type="spellStart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המינסטריון</w:t>
            </w:r>
            <w:proofErr w:type="spellEnd"/>
            <w:r w:rsidRPr="00C30B4B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עבור שנ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ים </w:t>
            </w:r>
            <w:r w:rsidR="00D42578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2023-2025</w:t>
            </w:r>
          </w:p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FB635F" w:rsidRPr="00C30B4B" w:rsidTr="00BB7890">
        <w:tc>
          <w:tcPr>
            <w:tcW w:w="1348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C30B4B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B635F" w:rsidRPr="00C30B4B" w:rsidTr="00BB789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30B4B">
              <w:rPr>
                <w:rFonts w:ascii="Narkisim" w:hAnsi="Narkisim" w:cs="Narkisim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B635F" w:rsidRPr="00C30B4B" w:rsidRDefault="00FB635F" w:rsidP="00BB7890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B635F" w:rsidRPr="00C30B4B" w:rsidTr="00BB789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B635F" w:rsidRPr="00C30B4B" w:rsidRDefault="00FB635F" w:rsidP="00FB635F">
      <w:pPr>
        <w:rPr>
          <w:rFonts w:ascii="Narkisim" w:hAnsi="Narkisim" w:cs="Narkisim"/>
          <w:sz w:val="18"/>
          <w:szCs w:val="18"/>
          <w:rtl/>
        </w:rPr>
      </w:pPr>
    </w:p>
    <w:p w:rsidR="00FB635F" w:rsidRPr="00C30B4B" w:rsidRDefault="00FB635F" w:rsidP="00FB635F">
      <w:pPr>
        <w:rPr>
          <w:rFonts w:ascii="Narkisim" w:hAnsi="Narkisim" w:cs="Narkisim"/>
          <w:sz w:val="18"/>
          <w:szCs w:val="18"/>
          <w:rtl/>
        </w:rPr>
      </w:pPr>
    </w:p>
    <w:p w:rsidR="00FB635F" w:rsidRPr="00C30B4B" w:rsidRDefault="00FB635F" w:rsidP="00FB635F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FB635F" w:rsidRPr="00C30B4B" w:rsidTr="00BB7890">
        <w:tc>
          <w:tcPr>
            <w:tcW w:w="2838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FB635F" w:rsidRPr="00C30B4B" w:rsidRDefault="00FB635F" w:rsidP="00BB789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B635F" w:rsidRPr="00C30B4B" w:rsidTr="00BB789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FB635F" w:rsidRPr="00C30B4B" w:rsidRDefault="003340B5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אורן לביא</w:t>
            </w: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FB635F" w:rsidRPr="00C30B4B" w:rsidRDefault="003340B5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רו"ח יפעת רוזנטל ינאי </w:t>
            </w:r>
          </w:p>
        </w:tc>
      </w:tr>
      <w:tr w:rsidR="00FB635F" w:rsidRPr="00C30B4B" w:rsidTr="00BB7890">
        <w:trPr>
          <w:gridAfter w:val="1"/>
          <w:wAfter w:w="236" w:type="dxa"/>
        </w:trPr>
        <w:tc>
          <w:tcPr>
            <w:tcW w:w="2838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B635F" w:rsidRPr="00C30B4B" w:rsidTr="00BB7890">
        <w:trPr>
          <w:gridAfter w:val="1"/>
          <w:wAfter w:w="236" w:type="dxa"/>
        </w:trPr>
        <w:tc>
          <w:tcPr>
            <w:tcW w:w="2838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30B4B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3340B5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C30B4B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</w:tr>
      <w:tr w:rsidR="00FB635F" w:rsidRPr="00C30B4B" w:rsidTr="00BB7890">
        <w:trPr>
          <w:gridAfter w:val="1"/>
          <w:wAfter w:w="236" w:type="dxa"/>
        </w:trPr>
        <w:tc>
          <w:tcPr>
            <w:tcW w:w="2838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B635F" w:rsidRPr="00C30B4B" w:rsidRDefault="00FB635F" w:rsidP="00BB789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FB635F" w:rsidRPr="00C30B4B" w:rsidRDefault="00FB635F" w:rsidP="00FB635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Pr="00C30B4B" w:rsidRDefault="00FB635F" w:rsidP="00FB635F">
      <w:pPr>
        <w:rPr>
          <w:rFonts w:ascii="Narkisim" w:hAnsi="Narkisim" w:cs="Narkisim"/>
        </w:rPr>
      </w:pPr>
    </w:p>
    <w:p w:rsidR="00FB635F" w:rsidRDefault="00FB635F" w:rsidP="00FB635F">
      <w:r>
        <w:rPr>
          <w:rFonts w:hint="cs"/>
          <w:rtl/>
        </w:rPr>
        <w:t>\</w:t>
      </w:r>
    </w:p>
    <w:p w:rsidR="002D77E1" w:rsidRDefault="002D77E1"/>
    <w:sectPr w:rsidR="002D77E1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3340B5">
      <w:pPr>
        <w:spacing w:after="0" w:line="240" w:lineRule="auto"/>
      </w:pPr>
      <w:r>
        <w:separator/>
      </w:r>
    </w:p>
  </w:endnote>
  <w:endnote w:type="continuationSeparator" w:id="0">
    <w:p w:rsidR="00000000" w:rsidRDefault="003340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D036DF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D036DF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3340B5">
      <w:pPr>
        <w:spacing w:after="0" w:line="240" w:lineRule="auto"/>
      </w:pPr>
      <w:r>
        <w:separator/>
      </w:r>
    </w:p>
  </w:footnote>
  <w:footnote w:type="continuationSeparator" w:id="0">
    <w:p w:rsidR="00000000" w:rsidRDefault="003340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3340B5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D036DF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5993DDC" wp14:editId="72E6F2BE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D036DF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D036DF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3340B5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4557CB"/>
    <w:multiLevelType w:val="hybridMultilevel"/>
    <w:tmpl w:val="B75CCA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6B7517"/>
    <w:multiLevelType w:val="singleLevel"/>
    <w:tmpl w:val="0409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3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35F"/>
    <w:rsid w:val="00035791"/>
    <w:rsid w:val="001A61C8"/>
    <w:rsid w:val="002B69EB"/>
    <w:rsid w:val="002D77E1"/>
    <w:rsid w:val="003340B5"/>
    <w:rsid w:val="003825E9"/>
    <w:rsid w:val="00BF36CA"/>
    <w:rsid w:val="00D036DF"/>
    <w:rsid w:val="00D42578"/>
    <w:rsid w:val="00DE7496"/>
    <w:rsid w:val="00EC0E16"/>
    <w:rsid w:val="00FB635F"/>
    <w:rsid w:val="00FB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0B82E"/>
  <w15:chartTrackingRefBased/>
  <w15:docId w15:val="{46752D89-2386-47BB-86E3-B4D369EC4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635F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B63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635F"/>
  </w:style>
  <w:style w:type="table" w:styleId="TableGrid">
    <w:name w:val="Table Grid"/>
    <w:basedOn w:val="TableNormal"/>
    <w:uiPriority w:val="99"/>
    <w:rsid w:val="00FB63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635F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556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2023-05-09T11:05:00Z</dcterms:created>
  <dcterms:modified xsi:type="dcterms:W3CDTF">2023-05-10T10:01:00Z</dcterms:modified>
</cp:coreProperties>
</file>